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41" w:rsidRPr="00A87E41" w:rsidRDefault="00A87E41" w:rsidP="00A87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7E41">
        <w:rPr>
          <w:rFonts w:ascii="Times New Roman" w:eastAsia="Times New Roman" w:hAnsi="Times New Roman" w:cs="Times New Roman"/>
          <w:b/>
          <w:bCs/>
          <w:sz w:val="36"/>
          <w:szCs w:val="36"/>
        </w:rPr>
        <w:t>Accountant Resume Sample 2</w:t>
      </w:r>
    </w:p>
    <w:p w:rsidR="00A87E41" w:rsidRPr="00A87E41" w:rsidRDefault="00A87E41" w:rsidP="00A8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87E41" w:rsidRPr="00A87E41" w:rsidRDefault="00A87E41" w:rsidP="00A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b/>
          <w:bCs/>
          <w:sz w:val="24"/>
          <w:szCs w:val="24"/>
        </w:rPr>
        <w:t>Paul T. Hargrove</w:t>
      </w:r>
      <w:bookmarkStart w:id="0" w:name="_GoBack"/>
      <w:bookmarkEnd w:id="0"/>
      <w:r w:rsidRPr="00A87E41">
        <w:rPr>
          <w:rFonts w:ascii="Times New Roman" w:eastAsia="Times New Roman" w:hAnsi="Times New Roman" w:cs="Times New Roman"/>
          <w:sz w:val="24"/>
          <w:szCs w:val="24"/>
        </w:rPr>
        <w:br/>
        <w:t>4939 Lincoln Drive, Harrisburg, Pennsylvania 17101</w:t>
      </w:r>
      <w:r w:rsidRPr="00A87E41">
        <w:rPr>
          <w:rFonts w:ascii="Times New Roman" w:eastAsia="Times New Roman" w:hAnsi="Times New Roman" w:cs="Times New Roman"/>
          <w:sz w:val="24"/>
          <w:szCs w:val="24"/>
        </w:rPr>
        <w:br/>
        <w:t>paul.hargrove@email.com</w:t>
      </w:r>
      <w:r w:rsidRPr="00A87E41">
        <w:rPr>
          <w:rFonts w:ascii="Times New Roman" w:eastAsia="Times New Roman" w:hAnsi="Times New Roman" w:cs="Times New Roman"/>
          <w:sz w:val="24"/>
          <w:szCs w:val="24"/>
        </w:rPr>
        <w:br/>
        <w:t>(717) 629 8627</w:t>
      </w:r>
    </w:p>
    <w:p w:rsidR="00A87E41" w:rsidRPr="00A87E41" w:rsidRDefault="00A87E41" w:rsidP="00A87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7E41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A87E41" w:rsidRPr="00A87E41" w:rsidRDefault="00A87E41" w:rsidP="00A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Highly skilled accountant with a financial and accounting background, capable of compiling and researching data, and acting as a liaison between the company and the clients. Great communication skills and extensive work experience in the field of accounting, with some customer support experience.</w:t>
      </w:r>
    </w:p>
    <w:p w:rsidR="00A87E41" w:rsidRPr="00A87E41" w:rsidRDefault="00A87E41" w:rsidP="00A87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7E41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A87E41" w:rsidRPr="00A87E41" w:rsidRDefault="00A87E41" w:rsidP="00A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b/>
          <w:bCs/>
          <w:sz w:val="24"/>
          <w:szCs w:val="24"/>
        </w:rPr>
        <w:t>June/2013 – Present – Signode Industrial Group – Glenview, Illinois</w:t>
      </w:r>
    </w:p>
    <w:p w:rsidR="00A87E41" w:rsidRPr="00A87E41" w:rsidRDefault="00A87E41" w:rsidP="00A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87E41" w:rsidRPr="00A87E41" w:rsidRDefault="00A87E41" w:rsidP="00A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Provide solutions for financial and accounting problems that the clients and company may face;</w:t>
      </w:r>
    </w:p>
    <w:p w:rsidR="00A87E41" w:rsidRPr="00A87E41" w:rsidRDefault="00A87E41" w:rsidP="00A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 xml:space="preserve">Participate in brainstorming sessions with other colleagues </w:t>
      </w:r>
      <w:proofErr w:type="gramStart"/>
      <w:r w:rsidRPr="00A87E41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A87E41">
        <w:rPr>
          <w:rFonts w:ascii="Times New Roman" w:eastAsia="Times New Roman" w:hAnsi="Times New Roman" w:cs="Times New Roman"/>
          <w:sz w:val="24"/>
          <w:szCs w:val="24"/>
        </w:rPr>
        <w:t xml:space="preserve"> come up with new business approaches;</w:t>
      </w:r>
    </w:p>
    <w:p w:rsidR="00A87E41" w:rsidRPr="00A87E41" w:rsidRDefault="00A87E41" w:rsidP="00A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Keep in touch with the IT team and delegate different tasks to other colleagues;</w:t>
      </w:r>
    </w:p>
    <w:p w:rsidR="00A87E41" w:rsidRPr="00A87E41" w:rsidRDefault="00A87E41" w:rsidP="00A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Compile files and analyze data;</w:t>
      </w:r>
    </w:p>
    <w:p w:rsidR="00A87E41" w:rsidRPr="00A87E41" w:rsidRDefault="00A87E41" w:rsidP="00A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Analyze different account information;</w:t>
      </w:r>
    </w:p>
    <w:p w:rsidR="00A87E41" w:rsidRPr="00A87E41" w:rsidRDefault="00A87E41" w:rsidP="00A8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Recommend several financial actions based on the data analysis of different accounts.</w:t>
      </w:r>
    </w:p>
    <w:p w:rsidR="00A87E41" w:rsidRPr="00A87E41" w:rsidRDefault="00A87E41" w:rsidP="00A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A87E41" w:rsidRPr="00A87E41" w:rsidRDefault="00A87E41" w:rsidP="00A8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Came up with an organizational system of accounting data that increased the company's efficiency;</w:t>
      </w:r>
    </w:p>
    <w:p w:rsidR="00A87E41" w:rsidRPr="00A87E41" w:rsidRDefault="00A87E41" w:rsidP="00A8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Was awarded the title Employee of the Month five months in a row.</w:t>
      </w:r>
    </w:p>
    <w:p w:rsidR="00A87E41" w:rsidRPr="00A87E41" w:rsidRDefault="00A87E41" w:rsidP="00A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b/>
          <w:bCs/>
          <w:sz w:val="24"/>
          <w:szCs w:val="24"/>
        </w:rPr>
        <w:t>April/2010 – June/2013 – BDO USA, LLP. – Miami, Florida</w:t>
      </w:r>
    </w:p>
    <w:p w:rsidR="00A87E41" w:rsidRPr="00A87E41" w:rsidRDefault="00A87E41" w:rsidP="00A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87E41" w:rsidRPr="00A87E41" w:rsidRDefault="00A87E41" w:rsidP="00A87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Document financial transactions;</w:t>
      </w:r>
    </w:p>
    <w:p w:rsidR="00A87E41" w:rsidRPr="00A87E41" w:rsidRDefault="00A87E41" w:rsidP="00A87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Enter data in the computer systems, and respect the company guidelines;</w:t>
      </w:r>
    </w:p>
    <w:p w:rsidR="00A87E41" w:rsidRPr="00A87E41" w:rsidRDefault="00A87E41" w:rsidP="00A87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Apply financial, accounting, and technical knowledge to implement different processes and to transfer data to the company’s filing system;</w:t>
      </w:r>
    </w:p>
    <w:p w:rsidR="00A87E41" w:rsidRPr="00A87E41" w:rsidRDefault="00A87E41" w:rsidP="00A87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lastRenderedPageBreak/>
        <w:t>Prepare financial reports in accordance with accounting procedures and policies;</w:t>
      </w:r>
    </w:p>
    <w:p w:rsidR="00A87E41" w:rsidRPr="00A87E41" w:rsidRDefault="00A87E41" w:rsidP="00A87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 xml:space="preserve">Maintain the confidentiality of all financial information </w:t>
      </w:r>
      <w:proofErr w:type="gramStart"/>
      <w:r w:rsidRPr="00A87E41">
        <w:rPr>
          <w:rFonts w:ascii="Times New Roman" w:eastAsia="Times New Roman" w:hAnsi="Times New Roman" w:cs="Times New Roman"/>
          <w:sz w:val="24"/>
          <w:szCs w:val="24"/>
        </w:rPr>
        <w:t>at all times</w:t>
      </w:r>
      <w:proofErr w:type="gramEnd"/>
      <w:r w:rsidRPr="00A87E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E41" w:rsidRPr="00A87E41" w:rsidRDefault="00A87E41" w:rsidP="00A87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Collect, compile, and analyze important data;</w:t>
      </w:r>
    </w:p>
    <w:p w:rsidR="00A87E41" w:rsidRPr="00A87E41" w:rsidRDefault="00A87E41" w:rsidP="00A87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Adhere to the company’s guidelines in a professional way;</w:t>
      </w:r>
    </w:p>
    <w:p w:rsidR="00A87E41" w:rsidRPr="00A87E41" w:rsidRDefault="00A87E41" w:rsidP="00A87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Prioritize and choose the most important projects with a tight deadline.</w:t>
      </w:r>
    </w:p>
    <w:p w:rsidR="00A87E41" w:rsidRPr="00A87E41" w:rsidRDefault="00A87E41" w:rsidP="00A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A87E41" w:rsidRPr="00A87E41" w:rsidRDefault="00A87E41" w:rsidP="00A87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Trained new accountants and made them a vital part of the company;</w:t>
      </w:r>
    </w:p>
    <w:p w:rsidR="00A87E41" w:rsidRPr="00A87E41" w:rsidRDefault="00A87E41" w:rsidP="00A87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Managed to finish my tasks ahead of the deadline on multiple occasions.</w:t>
      </w:r>
    </w:p>
    <w:p w:rsidR="00A87E41" w:rsidRPr="00A87E41" w:rsidRDefault="00A87E41" w:rsidP="00A87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7E41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A87E41" w:rsidRPr="00A87E41" w:rsidRDefault="00A87E41" w:rsidP="00A8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The Christian College of Louisville, Kentucky, 2009 - Financing and Accounting.</w:t>
      </w:r>
    </w:p>
    <w:p w:rsidR="00A87E41" w:rsidRPr="00A87E41" w:rsidRDefault="00A87E41" w:rsidP="00A87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7E41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A87E41" w:rsidRPr="00A87E41" w:rsidRDefault="00A87E41" w:rsidP="00A87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Proven financial and accounting skills</w:t>
      </w:r>
    </w:p>
    <w:p w:rsidR="00A87E41" w:rsidRPr="00A87E41" w:rsidRDefault="00A87E41" w:rsidP="00A87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Analytical mind</w:t>
      </w:r>
    </w:p>
    <w:p w:rsidR="00A87E41" w:rsidRPr="00A87E41" w:rsidRDefault="00A87E41" w:rsidP="00A87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Problem-solving skills</w:t>
      </w:r>
    </w:p>
    <w:p w:rsidR="00A87E41" w:rsidRPr="00A87E41" w:rsidRDefault="00A87E41" w:rsidP="00A87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Broad understanding of different corporate and financial concepts</w:t>
      </w:r>
    </w:p>
    <w:p w:rsidR="00A87E41" w:rsidRPr="00A87E41" w:rsidRDefault="00A87E41" w:rsidP="00A87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Strong organizational and time management skills</w:t>
      </w:r>
    </w:p>
    <w:p w:rsidR="00A87E41" w:rsidRPr="00A87E41" w:rsidRDefault="00A87E41" w:rsidP="00A87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In-depth knowledge of customer support practices</w:t>
      </w:r>
    </w:p>
    <w:p w:rsidR="00A87E41" w:rsidRPr="00A87E41" w:rsidRDefault="00A87E41" w:rsidP="00A87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Ability to update accounting records and ledgers</w:t>
      </w:r>
    </w:p>
    <w:p w:rsidR="00A87E41" w:rsidRPr="00A87E41" w:rsidRDefault="00A87E41" w:rsidP="00A87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7E41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A87E41" w:rsidRPr="00A87E41" w:rsidRDefault="00A87E41" w:rsidP="00A87E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Professionalism, ambition, and determination</w:t>
      </w:r>
    </w:p>
    <w:p w:rsidR="00A87E41" w:rsidRPr="00A87E41" w:rsidRDefault="00A87E41" w:rsidP="00A87E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Strong work ethics</w:t>
      </w:r>
    </w:p>
    <w:p w:rsidR="00A87E41" w:rsidRPr="00A87E41" w:rsidRDefault="00A87E41" w:rsidP="00A87E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Capacity to work under pressure, and handle stress and tight deadlines in a professional manner</w:t>
      </w:r>
    </w:p>
    <w:p w:rsidR="00A87E41" w:rsidRPr="00A87E41" w:rsidRDefault="00A87E41" w:rsidP="00A87E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Pro-active attitude</w:t>
      </w:r>
    </w:p>
    <w:p w:rsidR="00A87E41" w:rsidRPr="00A87E41" w:rsidRDefault="00A87E41" w:rsidP="00A87E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Customer service abilities that allow me to communicate with clients easily</w:t>
      </w:r>
    </w:p>
    <w:p w:rsidR="00A87E41" w:rsidRPr="00A87E41" w:rsidRDefault="00A87E41" w:rsidP="00A87E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Fluent in French and German</w:t>
      </w:r>
    </w:p>
    <w:p w:rsidR="00A87E41" w:rsidRPr="00A87E41" w:rsidRDefault="00A87E41" w:rsidP="00A87E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41">
        <w:rPr>
          <w:rFonts w:ascii="Times New Roman" w:eastAsia="Times New Roman" w:hAnsi="Times New Roman" w:cs="Times New Roman"/>
          <w:sz w:val="24"/>
          <w:szCs w:val="24"/>
        </w:rPr>
        <w:t>Attention to detail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47E1"/>
    <w:multiLevelType w:val="multilevel"/>
    <w:tmpl w:val="6D28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919C4"/>
    <w:multiLevelType w:val="multilevel"/>
    <w:tmpl w:val="730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340FD"/>
    <w:multiLevelType w:val="multilevel"/>
    <w:tmpl w:val="DD5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41330"/>
    <w:multiLevelType w:val="multilevel"/>
    <w:tmpl w:val="AA5A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C34D0"/>
    <w:multiLevelType w:val="multilevel"/>
    <w:tmpl w:val="87F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76372"/>
    <w:multiLevelType w:val="multilevel"/>
    <w:tmpl w:val="C58A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41"/>
    <w:rsid w:val="007D47E7"/>
    <w:rsid w:val="00A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0B875-E649-4BF0-898E-1836CE11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7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7E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7E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2017-10-19T12:14:00Z</dcterms:created>
  <dcterms:modified xsi:type="dcterms:W3CDTF">2017-10-19T12:14:00Z</dcterms:modified>
</cp:coreProperties>
</file>